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754E2" w14:textId="77777777" w:rsidR="00634FD7" w:rsidRPr="00A94B26" w:rsidRDefault="00683DA8" w:rsidP="00752631">
      <w:pPr>
        <w:jc w:val="center"/>
        <w:rPr>
          <w:rFonts w:ascii="Verdana" w:eastAsia="Verdana" w:hAnsi="Verdana" w:cs="Verdana"/>
          <w:b/>
          <w:color w:val="000000"/>
          <w:sz w:val="36"/>
          <w:szCs w:val="36"/>
        </w:rPr>
      </w:pPr>
      <w:bookmarkStart w:id="0" w:name="_GoBack"/>
      <w:r w:rsidRPr="00A94B26">
        <w:rPr>
          <w:rFonts w:ascii="Verdana" w:eastAsia="Verdana" w:hAnsi="Verdana" w:cs="Verdana"/>
          <w:b/>
          <w:color w:val="000000"/>
          <w:sz w:val="36"/>
          <w:szCs w:val="36"/>
        </w:rPr>
        <w:t>MONDAY</w:t>
      </w:r>
    </w:p>
    <w:bookmarkEnd w:id="0"/>
    <w:p w14:paraId="16F8091B" w14:textId="273103F7" w:rsidR="00634FD7" w:rsidRDefault="00526FA0" w:rsidP="007F62B0">
      <w:pPr>
        <w:jc w:val="center"/>
        <w:rPr>
          <w:rFonts w:ascii="Verdana" w:eastAsia="Verdana" w:hAnsi="Verdana" w:cs="Verdana"/>
          <w:b/>
          <w:color w:val="000000"/>
          <w:sz w:val="36"/>
          <w:szCs w:val="36"/>
        </w:rPr>
      </w:pPr>
      <w:r>
        <w:rPr>
          <w:rFonts w:ascii="Verdana" w:eastAsia="Verdana" w:hAnsi="Verdana" w:cs="Verdana"/>
          <w:b/>
          <w:color w:val="000000"/>
          <w:sz w:val="36"/>
          <w:szCs w:val="36"/>
        </w:rPr>
        <w:t>KINDNESS UNIT</w:t>
      </w:r>
    </w:p>
    <w:p w14:paraId="63A38DA2" w14:textId="77777777" w:rsidR="008026A1" w:rsidRPr="001600B0" w:rsidRDefault="008026A1" w:rsidP="007F62B0">
      <w:pPr>
        <w:jc w:val="center"/>
        <w:rPr>
          <w:rFonts w:ascii="Verdana" w:eastAsia="Verdana" w:hAnsi="Verdana" w:cs="Verdana"/>
          <w:sz w:val="22"/>
          <w:szCs w:val="22"/>
        </w:rPr>
      </w:pPr>
    </w:p>
    <w:tbl>
      <w:tblPr>
        <w:tblStyle w:val="affa"/>
        <w:tblW w:w="7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7"/>
      </w:tblGrid>
      <w:tr w:rsidR="00634FD7" w:rsidRPr="00B329F1" w14:paraId="4BFC49E8" w14:textId="77777777">
        <w:trPr>
          <w:trHeight w:val="353"/>
          <w:jc w:val="center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20B67" w14:textId="77777777" w:rsidR="00634FD7" w:rsidRPr="00B329F1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B329F1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Read Aloud</w:t>
            </w:r>
          </w:p>
        </w:tc>
      </w:tr>
      <w:tr w:rsidR="00634FD7" w:rsidRPr="00B329F1" w14:paraId="24CB0DDF" w14:textId="77777777">
        <w:trPr>
          <w:trHeight w:val="501"/>
          <w:jc w:val="center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CD63B" w14:textId="77777777" w:rsidR="00DE4432" w:rsidRPr="00B329F1" w:rsidRDefault="00DE4432" w:rsidP="00DE4432">
            <w:pPr>
              <w:jc w:val="center"/>
              <w:rPr>
                <w:rFonts w:ascii="Verdana" w:eastAsia="Comic Sans MS" w:hAnsi="Verdana" w:cs="Comic Sans MS"/>
                <w:color w:val="000000"/>
                <w:sz w:val="22"/>
                <w:szCs w:val="22"/>
                <w:u w:val="single"/>
              </w:rPr>
            </w:pPr>
            <w:r w:rsidRPr="00B329F1">
              <w:rPr>
                <w:rFonts w:ascii="Verdana" w:eastAsia="Comic Sans MS" w:hAnsi="Verdana" w:cs="Comic Sans MS"/>
                <w:color w:val="000000"/>
                <w:sz w:val="22"/>
                <w:szCs w:val="22"/>
                <w:u w:val="single"/>
              </w:rPr>
              <w:t>Be Kind</w:t>
            </w:r>
          </w:p>
          <w:p w14:paraId="59831959" w14:textId="53718A61" w:rsidR="00634FD7" w:rsidRPr="00B329F1" w:rsidRDefault="00DE4432" w:rsidP="00DE4432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B329F1">
              <w:rPr>
                <w:rFonts w:ascii="Verdana" w:eastAsia="Comic Sans MS" w:hAnsi="Verdana" w:cs="Comic Sans MS"/>
                <w:sz w:val="22"/>
                <w:szCs w:val="22"/>
              </w:rPr>
              <w:t xml:space="preserve"> By Pat Miller</w:t>
            </w:r>
            <w:r w:rsidRPr="00B329F1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</w:p>
          <w:p w14:paraId="15705CDA" w14:textId="77777777" w:rsidR="00634FD7" w:rsidRPr="00B329F1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B329F1">
              <w:rPr>
                <w:rFonts w:ascii="Verdana" w:eastAsia="Verdana" w:hAnsi="Verdana" w:cs="Verdana"/>
                <w:sz w:val="22"/>
                <w:szCs w:val="22"/>
              </w:rPr>
              <w:t>Link to Read Aloud</w:t>
            </w:r>
          </w:p>
          <w:p w14:paraId="12A6D1CB" w14:textId="645E6CF1" w:rsidR="00634FD7" w:rsidRPr="00B329F1" w:rsidRDefault="00DE4432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B329F1">
              <w:rPr>
                <w:rFonts w:ascii="Verdana" w:eastAsia="Comic Sans MS" w:hAnsi="Verdana" w:cs="Comic Sans MS"/>
                <w:sz w:val="22"/>
                <w:szCs w:val="22"/>
              </w:rPr>
              <w:t>https://www.youtube.com/watch?v=t6NUJ2JZz50</w:t>
            </w:r>
          </w:p>
        </w:tc>
      </w:tr>
    </w:tbl>
    <w:p w14:paraId="1CDFF589" w14:textId="77777777" w:rsidR="00634FD7" w:rsidRPr="00B329F1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b"/>
        <w:tblW w:w="10615" w:type="dxa"/>
        <w:jc w:val="center"/>
        <w:tblInd w:w="-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15"/>
      </w:tblGrid>
      <w:tr w:rsidR="00634FD7" w:rsidRPr="00B329F1" w14:paraId="373AE52D" w14:textId="77777777" w:rsidTr="00C86530">
        <w:trPr>
          <w:trHeight w:val="186"/>
          <w:jc w:val="center"/>
        </w:trPr>
        <w:tc>
          <w:tcPr>
            <w:tcW w:w="10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B5439" w14:textId="0988B7BC" w:rsidR="00634FD7" w:rsidRPr="00B329F1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B329F1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Gross Motor</w:t>
            </w:r>
          </w:p>
        </w:tc>
      </w:tr>
      <w:tr w:rsidR="00634FD7" w:rsidRPr="00B329F1" w14:paraId="0FC70F5B" w14:textId="77777777" w:rsidTr="00DB1605">
        <w:trPr>
          <w:trHeight w:val="2571"/>
          <w:jc w:val="center"/>
        </w:trPr>
        <w:tc>
          <w:tcPr>
            <w:tcW w:w="10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C18CF" w14:textId="3E4FA643" w:rsidR="0096769D" w:rsidRPr="00DB1605" w:rsidRDefault="00DB1605" w:rsidP="0096769D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32B9F549" wp14:editId="10AA2884">
                  <wp:simplePos x="0" y="0"/>
                  <wp:positionH relativeFrom="column">
                    <wp:posOffset>4899025</wp:posOffset>
                  </wp:positionH>
                  <wp:positionV relativeFrom="paragraph">
                    <wp:posOffset>-12065</wp:posOffset>
                  </wp:positionV>
                  <wp:extent cx="1475105" cy="1458595"/>
                  <wp:effectExtent l="8255" t="0" r="6350" b="6350"/>
                  <wp:wrapTight wrapText="bothSides">
                    <wp:wrapPolygon edited="0">
                      <wp:start x="21479" y="-122"/>
                      <wp:lineTo x="279" y="-122"/>
                      <wp:lineTo x="279" y="21318"/>
                      <wp:lineTo x="21479" y="21318"/>
                      <wp:lineTo x="21479" y="-122"/>
                    </wp:wrapPolygon>
                  </wp:wrapTight>
                  <wp:docPr id="3" name="Picture 3" descr="Macintosh HD:Users:kmaney:Desktop:Screen Shot 2020-05-17 at 1.55.5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" descr="Macintosh HD:Users:kmaney:Desktop:Screen Shot 2020-05-17 at 1.55.5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75105" cy="145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769D" w:rsidRPr="00DB1605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Freeze Dance </w:t>
            </w:r>
          </w:p>
          <w:p w14:paraId="32D49B56" w14:textId="77777777" w:rsidR="00DB1605" w:rsidRDefault="00DB1605" w:rsidP="0096769D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4D26074E" w14:textId="77777777" w:rsidR="00DB2860" w:rsidRDefault="000B00F5" w:rsidP="0096769D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B329F1">
              <w:rPr>
                <w:rFonts w:ascii="Verdana" w:eastAsia="Verdana" w:hAnsi="Verdana" w:cs="Verdana"/>
                <w:sz w:val="22"/>
                <w:szCs w:val="22"/>
              </w:rPr>
              <w:t xml:space="preserve">Turn on some fun music and dance. When the music stops show a different </w:t>
            </w:r>
            <w:r w:rsidRPr="00B329F1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emotion</w:t>
            </w:r>
            <w:r w:rsidRPr="00B329F1">
              <w:rPr>
                <w:rFonts w:ascii="Verdana" w:eastAsia="Verdana" w:hAnsi="Verdana" w:cs="Verdana"/>
                <w:sz w:val="22"/>
                <w:szCs w:val="22"/>
              </w:rPr>
              <w:t xml:space="preserve">, such as smiling and jumping up and down or making a mad face and putting your hands on your hips. </w:t>
            </w:r>
            <w:r w:rsidR="008D63F7" w:rsidRPr="00B329F1">
              <w:rPr>
                <w:rFonts w:ascii="Verdana" w:eastAsia="Verdana" w:hAnsi="Verdana" w:cs="Verdana"/>
                <w:sz w:val="22"/>
                <w:szCs w:val="22"/>
              </w:rPr>
              <w:t>Pick</w:t>
            </w:r>
            <w:r w:rsidRPr="00B329F1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gramStart"/>
            <w:r w:rsidRPr="00B329F1">
              <w:rPr>
                <w:rFonts w:ascii="Verdana" w:eastAsia="Verdana" w:hAnsi="Verdana" w:cs="Verdana"/>
                <w:sz w:val="22"/>
                <w:szCs w:val="22"/>
              </w:rPr>
              <w:t>an</w:t>
            </w:r>
            <w:proofErr w:type="gramEnd"/>
            <w:r w:rsidRPr="00B329F1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="008D63F7" w:rsidRPr="00B329F1">
              <w:rPr>
                <w:rFonts w:ascii="Verdana" w:eastAsia="Verdana" w:hAnsi="Verdana" w:cs="Verdana"/>
                <w:sz w:val="22"/>
                <w:szCs w:val="22"/>
              </w:rPr>
              <w:t xml:space="preserve">Monster </w:t>
            </w:r>
            <w:r w:rsidR="008D63F7" w:rsidRPr="00B329F1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E</w:t>
            </w:r>
            <w:r w:rsidRPr="00B329F1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motion</w:t>
            </w:r>
            <w:r w:rsidRPr="00B329F1">
              <w:rPr>
                <w:rFonts w:ascii="Verdana" w:eastAsia="Verdana" w:hAnsi="Verdana" w:cs="Verdana"/>
                <w:sz w:val="22"/>
                <w:szCs w:val="22"/>
              </w:rPr>
              <w:t xml:space="preserve"> card and act out the </w:t>
            </w:r>
            <w:r w:rsidRPr="00B329F1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emotion</w:t>
            </w:r>
            <w:r w:rsidRPr="00B329F1">
              <w:rPr>
                <w:rFonts w:ascii="Verdana" w:eastAsia="Verdana" w:hAnsi="Verdana" w:cs="Verdana"/>
                <w:sz w:val="22"/>
                <w:szCs w:val="22"/>
              </w:rPr>
              <w:t xml:space="preserve"> for others to guess</w:t>
            </w:r>
            <w:r w:rsidR="008D63F7" w:rsidRPr="00B329F1">
              <w:rPr>
                <w:rFonts w:ascii="Verdana" w:eastAsia="Verdana" w:hAnsi="Verdana" w:cs="Verdana"/>
                <w:sz w:val="22"/>
                <w:szCs w:val="22"/>
              </w:rPr>
              <w:t xml:space="preserve">.  If you </w:t>
            </w:r>
            <w:r w:rsidR="0096769D" w:rsidRPr="00B329F1">
              <w:rPr>
                <w:rFonts w:ascii="Verdana" w:eastAsia="Verdana" w:hAnsi="Verdana" w:cs="Verdana"/>
                <w:sz w:val="22"/>
                <w:szCs w:val="22"/>
              </w:rPr>
              <w:t>cannot</w:t>
            </w:r>
            <w:r w:rsidR="008D63F7" w:rsidRPr="00B329F1">
              <w:rPr>
                <w:rFonts w:ascii="Verdana" w:eastAsia="Verdana" w:hAnsi="Verdana" w:cs="Verdana"/>
                <w:sz w:val="22"/>
                <w:szCs w:val="22"/>
              </w:rPr>
              <w:t xml:space="preserve"> print </w:t>
            </w:r>
            <w:r w:rsidR="00261A3F" w:rsidRPr="00B329F1">
              <w:rPr>
                <w:rFonts w:ascii="Verdana" w:eastAsia="Verdana" w:hAnsi="Verdana" w:cs="Verdana"/>
                <w:sz w:val="22"/>
                <w:szCs w:val="22"/>
              </w:rPr>
              <w:t>use your electronic device and point to one.</w:t>
            </w:r>
          </w:p>
          <w:p w14:paraId="46F31ADF" w14:textId="77777777" w:rsidR="00C86530" w:rsidRDefault="00C86530" w:rsidP="0096769D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2B9BB6F8" w14:textId="590C0CB0" w:rsidR="00C86530" w:rsidRPr="00B329F1" w:rsidRDefault="00C86530" w:rsidP="0096769D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62A4BF91" w14:textId="77777777" w:rsidR="00634FD7" w:rsidRPr="00B329F1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c"/>
        <w:tblW w:w="10400" w:type="dxa"/>
        <w:jc w:val="center"/>
        <w:tblInd w:w="-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0"/>
        <w:gridCol w:w="4640"/>
      </w:tblGrid>
      <w:tr w:rsidR="00634FD7" w:rsidRPr="00B329F1" w14:paraId="521D884F" w14:textId="77777777" w:rsidTr="002B6A7D">
        <w:trPr>
          <w:jc w:val="center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60FA4" w14:textId="77777777" w:rsidR="00634FD7" w:rsidRPr="00B329F1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B329F1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Song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2EAFC" w14:textId="77777777" w:rsidR="00634FD7" w:rsidRPr="00B329F1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B329F1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Fun Activity</w:t>
            </w:r>
          </w:p>
        </w:tc>
      </w:tr>
      <w:tr w:rsidR="00634FD7" w:rsidRPr="00B329F1" w14:paraId="29578428" w14:textId="77777777" w:rsidTr="002B6A7D">
        <w:trPr>
          <w:trHeight w:val="4047"/>
          <w:jc w:val="center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AB2C8" w14:textId="0F6982CB" w:rsidR="0085560C" w:rsidRDefault="0085560C" w:rsidP="0085560C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B329F1">
              <w:rPr>
                <w:rFonts w:ascii="Verdana" w:eastAsia="Verdana" w:hAnsi="Verdana" w:cs="Verdana"/>
                <w:b/>
                <w:sz w:val="22"/>
                <w:szCs w:val="22"/>
              </w:rPr>
              <w:t>Bucket Fillers</w:t>
            </w:r>
          </w:p>
          <w:p w14:paraId="39EB880E" w14:textId="77777777" w:rsidR="00B329F1" w:rsidRPr="00B329F1" w:rsidRDefault="00B329F1" w:rsidP="0085560C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14:paraId="4BC30845" w14:textId="5F184FCF" w:rsidR="0085560C" w:rsidRPr="00B329F1" w:rsidRDefault="0085560C" w:rsidP="0085560C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B329F1">
              <w:rPr>
                <w:rFonts w:ascii="Verdana" w:eastAsia="Verdana" w:hAnsi="Verdana" w:cs="Verdana"/>
                <w:sz w:val="22"/>
                <w:szCs w:val="22"/>
              </w:rPr>
              <w:t>Everyone has a bucket although it is not seen</w:t>
            </w:r>
          </w:p>
          <w:p w14:paraId="55EA80C3" w14:textId="77777777" w:rsidR="0085560C" w:rsidRPr="00B329F1" w:rsidRDefault="0085560C" w:rsidP="0085560C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B329F1">
              <w:rPr>
                <w:rFonts w:ascii="Verdana" w:eastAsia="Verdana" w:hAnsi="Verdana" w:cs="Verdana"/>
                <w:sz w:val="22"/>
                <w:szCs w:val="22"/>
              </w:rPr>
              <w:t>Everything we do affects it: whether nice or mean</w:t>
            </w:r>
          </w:p>
          <w:p w14:paraId="4DE7ECD0" w14:textId="77777777" w:rsidR="0085560C" w:rsidRPr="00B329F1" w:rsidRDefault="0085560C" w:rsidP="0085560C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B329F1">
              <w:rPr>
                <w:rFonts w:ascii="Verdana" w:eastAsia="Verdana" w:hAnsi="Verdana" w:cs="Verdana"/>
                <w:sz w:val="22"/>
                <w:szCs w:val="22"/>
              </w:rPr>
              <w:t>A bucket filler gives, is patient, and is kind</w:t>
            </w:r>
          </w:p>
          <w:p w14:paraId="7CB90C3D" w14:textId="77777777" w:rsidR="0085560C" w:rsidRPr="00B329F1" w:rsidRDefault="0085560C" w:rsidP="0085560C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B329F1">
              <w:rPr>
                <w:rFonts w:ascii="Verdana" w:eastAsia="Verdana" w:hAnsi="Verdana" w:cs="Verdana"/>
                <w:sz w:val="22"/>
                <w:szCs w:val="22"/>
              </w:rPr>
              <w:t>A bucket dipper takes; only keeping himself in mind</w:t>
            </w:r>
          </w:p>
          <w:p w14:paraId="3B95B6AB" w14:textId="77777777" w:rsidR="0085560C" w:rsidRPr="00B329F1" w:rsidRDefault="0085560C" w:rsidP="0085560C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B329F1">
              <w:rPr>
                <w:rFonts w:ascii="Verdana" w:eastAsia="Verdana" w:hAnsi="Verdana" w:cs="Verdana"/>
                <w:sz w:val="22"/>
                <w:szCs w:val="22"/>
              </w:rPr>
              <w:t>We always have a choice to do it right or wrong</w:t>
            </w:r>
          </w:p>
          <w:p w14:paraId="3E36DB19" w14:textId="77777777" w:rsidR="0085560C" w:rsidRPr="00B329F1" w:rsidRDefault="0085560C" w:rsidP="0085560C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B329F1">
              <w:rPr>
                <w:rFonts w:ascii="Verdana" w:eastAsia="Verdana" w:hAnsi="Verdana" w:cs="Verdana"/>
                <w:sz w:val="22"/>
                <w:szCs w:val="22"/>
              </w:rPr>
              <w:t>The decisions that we make can last very long</w:t>
            </w:r>
          </w:p>
          <w:p w14:paraId="26A1E239" w14:textId="226DA70F" w:rsidR="0085560C" w:rsidRPr="00B329F1" w:rsidRDefault="00E81CF1" w:rsidP="0085560C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B329F1">
              <w:rPr>
                <w:rFonts w:ascii="Verdana" w:eastAsia="Verdana" w:hAnsi="Verdana" w:cs="Verdana"/>
                <w:sz w:val="22"/>
                <w:szCs w:val="22"/>
              </w:rPr>
              <w:t>I want to make a differen</w:t>
            </w:r>
            <w:r w:rsidR="0085560C" w:rsidRPr="00B329F1">
              <w:rPr>
                <w:rFonts w:ascii="Verdana" w:eastAsia="Verdana" w:hAnsi="Verdana" w:cs="Verdana"/>
                <w:sz w:val="22"/>
                <w:szCs w:val="22"/>
              </w:rPr>
              <w:t>ce; so I proudly say</w:t>
            </w:r>
          </w:p>
          <w:p w14:paraId="1520F921" w14:textId="77777777" w:rsidR="0085560C" w:rsidRPr="00B329F1" w:rsidRDefault="0085560C" w:rsidP="0085560C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B329F1">
              <w:rPr>
                <w:rFonts w:ascii="Verdana" w:eastAsia="Verdana" w:hAnsi="Verdana" w:cs="Verdana"/>
                <w:sz w:val="22"/>
                <w:szCs w:val="22"/>
              </w:rPr>
              <w:t>That I will be a bucket filler each and every day</w:t>
            </w:r>
          </w:p>
          <w:p w14:paraId="165FC6BE" w14:textId="77777777" w:rsidR="00634FD7" w:rsidRDefault="00634FD7" w:rsidP="0085560C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73581BFF" w14:textId="77777777" w:rsidR="006D1320" w:rsidRDefault="006D1320" w:rsidP="0085560C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1636EF97" w14:textId="77777777" w:rsidR="006D1320" w:rsidRDefault="006D1320" w:rsidP="0085560C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54922156" w14:textId="77777777" w:rsidR="006D1320" w:rsidRDefault="006D1320" w:rsidP="0085560C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0515C3E7" w14:textId="77777777" w:rsidR="006D1320" w:rsidRDefault="006D1320" w:rsidP="0085560C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2F09185C" w14:textId="77777777" w:rsidR="006D1320" w:rsidRDefault="006D1320" w:rsidP="0085560C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76A55987" w14:textId="54389862" w:rsidR="006D1320" w:rsidRPr="00B329F1" w:rsidRDefault="006D1320" w:rsidP="0085560C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506B2" w14:textId="74565092" w:rsidR="00634FD7" w:rsidRDefault="00AB09CD" w:rsidP="00C33E26">
            <w:pPr>
              <w:jc w:val="center"/>
              <w:rPr>
                <w:rFonts w:ascii="Verdana" w:eastAsia="Comic Sans MS" w:hAnsi="Verdana" w:cs="Comic Sans MS"/>
                <w:sz w:val="22"/>
                <w:szCs w:val="22"/>
              </w:rPr>
            </w:pPr>
            <w:r>
              <w:rPr>
                <w:rFonts w:ascii="Verdana" w:eastAsia="Comic Sans MS" w:hAnsi="Verdana" w:cs="Comic Sans MS"/>
                <w:sz w:val="22"/>
                <w:szCs w:val="22"/>
              </w:rPr>
              <w:t>P</w:t>
            </w:r>
            <w:r w:rsidR="00DE4432" w:rsidRPr="00B329F1">
              <w:rPr>
                <w:rFonts w:ascii="Verdana" w:eastAsia="Comic Sans MS" w:hAnsi="Verdana" w:cs="Comic Sans MS"/>
                <w:sz w:val="22"/>
                <w:szCs w:val="22"/>
              </w:rPr>
              <w:t>aint Rocks</w:t>
            </w:r>
          </w:p>
          <w:p w14:paraId="465EBBD9" w14:textId="77777777" w:rsidR="006D1320" w:rsidRDefault="006D1320" w:rsidP="00C33E26">
            <w:pPr>
              <w:jc w:val="center"/>
              <w:rPr>
                <w:rFonts w:ascii="Verdana" w:eastAsia="Comic Sans MS" w:hAnsi="Verdana" w:cs="Comic Sans MS"/>
                <w:sz w:val="22"/>
                <w:szCs w:val="22"/>
              </w:rPr>
            </w:pPr>
          </w:p>
          <w:p w14:paraId="23C45561" w14:textId="2E5DE22F" w:rsidR="006D1320" w:rsidRDefault="006D1320" w:rsidP="00C33E26">
            <w:pPr>
              <w:jc w:val="center"/>
              <w:rPr>
                <w:rFonts w:ascii="Verdana" w:eastAsia="Comic Sans MS" w:hAnsi="Verdana" w:cs="Comic Sans MS"/>
                <w:sz w:val="22"/>
                <w:szCs w:val="22"/>
              </w:rPr>
            </w:pPr>
            <w:r>
              <w:rPr>
                <w:rFonts w:ascii="Verdana" w:eastAsia="Comic Sans MS" w:hAnsi="Verdana" w:cs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 wp14:anchorId="363E4533" wp14:editId="62BAE356">
                  <wp:simplePos x="0" y="0"/>
                  <wp:positionH relativeFrom="column">
                    <wp:posOffset>661670</wp:posOffset>
                  </wp:positionH>
                  <wp:positionV relativeFrom="paragraph">
                    <wp:posOffset>1203325</wp:posOffset>
                  </wp:positionV>
                  <wp:extent cx="1661160" cy="2222500"/>
                  <wp:effectExtent l="0" t="1270" r="0" b="0"/>
                  <wp:wrapTight wrapText="bothSides">
                    <wp:wrapPolygon edited="0">
                      <wp:start x="21617" y="12"/>
                      <wp:lineTo x="479" y="12"/>
                      <wp:lineTo x="479" y="21242"/>
                      <wp:lineTo x="21617" y="21242"/>
                      <wp:lineTo x="21617" y="12"/>
                    </wp:wrapPolygon>
                  </wp:wrapTight>
                  <wp:docPr id="9" name="Picture 9" descr="Macintosh HD:Users:kmaney:Desktop:Screen Shot 2020-05-23 at 1.20.5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kmaney:Desktop:Screen Shot 2020-05-23 at 1.20.5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61160" cy="222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eastAsia="Comic Sans MS" w:hAnsi="Verdana" w:cs="Comic Sans MS"/>
                <w:sz w:val="22"/>
                <w:szCs w:val="22"/>
              </w:rPr>
              <w:t>Gather some rocks and wash them down and let them dry.  You can then decorate with paint, chalk, or water.</w:t>
            </w:r>
          </w:p>
          <w:p w14:paraId="79FDBD9A" w14:textId="77777777" w:rsidR="006D1320" w:rsidRDefault="006D1320" w:rsidP="00C33E26">
            <w:pPr>
              <w:jc w:val="center"/>
              <w:rPr>
                <w:rFonts w:ascii="Verdana" w:eastAsia="Comic Sans MS" w:hAnsi="Verdana" w:cs="Comic Sans MS"/>
                <w:sz w:val="22"/>
                <w:szCs w:val="22"/>
              </w:rPr>
            </w:pPr>
          </w:p>
          <w:p w14:paraId="38F1D442" w14:textId="3068B8E7" w:rsidR="009831B9" w:rsidRDefault="009831B9" w:rsidP="00C33E26">
            <w:pPr>
              <w:jc w:val="center"/>
              <w:rPr>
                <w:rFonts w:ascii="Verdana" w:eastAsia="Comic Sans MS" w:hAnsi="Verdana" w:cs="Comic Sans MS"/>
                <w:sz w:val="22"/>
                <w:szCs w:val="22"/>
              </w:rPr>
            </w:pPr>
            <w:r>
              <w:rPr>
                <w:rFonts w:ascii="Verdana" w:eastAsia="Comic Sans MS" w:hAnsi="Verdana" w:cs="Comic Sans MS"/>
                <w:sz w:val="22"/>
                <w:szCs w:val="22"/>
              </w:rPr>
              <w:t xml:space="preserve">You can them put them in your garden, by your mailbox or </w:t>
            </w:r>
            <w:proofErr w:type="gramStart"/>
            <w:r>
              <w:rPr>
                <w:rFonts w:ascii="Verdana" w:eastAsia="Comic Sans MS" w:hAnsi="Verdana" w:cs="Comic Sans MS"/>
                <w:sz w:val="22"/>
                <w:szCs w:val="22"/>
              </w:rPr>
              <w:t>any where</w:t>
            </w:r>
            <w:proofErr w:type="gramEnd"/>
            <w:r>
              <w:rPr>
                <w:rFonts w:ascii="Verdana" w:eastAsia="Comic Sans MS" w:hAnsi="Verdana" w:cs="Comic Sans MS"/>
                <w:sz w:val="22"/>
                <w:szCs w:val="22"/>
              </w:rPr>
              <w:t xml:space="preserve"> to send the message of kindness.</w:t>
            </w:r>
          </w:p>
          <w:p w14:paraId="77184AE2" w14:textId="77777777" w:rsidR="006D1320" w:rsidRDefault="006D1320" w:rsidP="00C33E26">
            <w:pPr>
              <w:jc w:val="center"/>
              <w:rPr>
                <w:rFonts w:ascii="Verdana" w:eastAsia="Comic Sans MS" w:hAnsi="Verdana" w:cs="Comic Sans MS"/>
                <w:sz w:val="22"/>
                <w:szCs w:val="22"/>
              </w:rPr>
            </w:pPr>
          </w:p>
          <w:p w14:paraId="3FB8A324" w14:textId="36DBA7E2" w:rsidR="006D1320" w:rsidRPr="00B329F1" w:rsidRDefault="006D1320" w:rsidP="00C33E26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1D75B179" w14:textId="3E0C40A2" w:rsidR="00634FD7" w:rsidRPr="001600B0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d"/>
        <w:tblW w:w="68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33"/>
      </w:tblGrid>
      <w:tr w:rsidR="00634FD7" w:rsidRPr="001600B0" w14:paraId="2056A7B8" w14:textId="77777777">
        <w:trPr>
          <w:trHeight w:val="488"/>
          <w:jc w:val="center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6389D" w14:textId="77777777" w:rsidR="00634FD7" w:rsidRPr="001600B0" w:rsidRDefault="00683DA8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1600B0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GET MOVING</w:t>
            </w:r>
          </w:p>
        </w:tc>
      </w:tr>
      <w:tr w:rsidR="00634FD7" w:rsidRPr="001600B0" w14:paraId="25AA198B" w14:textId="77777777">
        <w:trPr>
          <w:trHeight w:val="488"/>
          <w:jc w:val="center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CF8AA" w14:textId="77777777" w:rsidR="00634FD7" w:rsidRPr="001600B0" w:rsidRDefault="00683DA8">
            <w:pP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1600B0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Get moving inside or </w:t>
            </w:r>
          </w:p>
          <w:p w14:paraId="6A8C5BC9" w14:textId="77777777" w:rsidR="00634FD7" w:rsidRPr="001600B0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 w:rsidRPr="001600B0">
              <w:rPr>
                <w:rFonts w:ascii="Verdana" w:eastAsia="Verdana" w:hAnsi="Verdana" w:cs="Verdana"/>
                <w:sz w:val="22"/>
                <w:szCs w:val="22"/>
              </w:rPr>
              <w:t>outside</w:t>
            </w:r>
            <w:proofErr w:type="gramEnd"/>
            <w:r w:rsidRPr="001600B0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in your yard</w:t>
            </w:r>
            <w:r w:rsidRPr="001600B0">
              <w:rPr>
                <w:rFonts w:ascii="Verdana" w:eastAsia="Verdana" w:hAnsi="Verdana" w:cs="Verdana"/>
                <w:sz w:val="22"/>
                <w:szCs w:val="22"/>
              </w:rPr>
              <w:t>!</w:t>
            </w:r>
            <w:r w:rsidRPr="001600B0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So get outside, safely, when you can.</w:t>
            </w:r>
          </w:p>
        </w:tc>
      </w:tr>
    </w:tbl>
    <w:p w14:paraId="576788BD" w14:textId="77777777" w:rsidR="008026A1" w:rsidRDefault="008026A1" w:rsidP="006D1320">
      <w:pPr>
        <w:rPr>
          <w:rFonts w:ascii="Verdana" w:eastAsia="Verdana" w:hAnsi="Verdana" w:cs="Verdana"/>
          <w:b/>
          <w:color w:val="000000"/>
          <w:sz w:val="36"/>
          <w:szCs w:val="36"/>
        </w:rPr>
      </w:pPr>
    </w:p>
    <w:sectPr w:rsidR="008026A1" w:rsidSect="00D02D5C">
      <w:pgSz w:w="12240" w:h="15840"/>
      <w:pgMar w:top="360" w:right="1800" w:bottom="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401C"/>
    <w:multiLevelType w:val="multilevel"/>
    <w:tmpl w:val="692A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4FD7"/>
    <w:rsid w:val="00043555"/>
    <w:rsid w:val="000B00F5"/>
    <w:rsid w:val="000C32FF"/>
    <w:rsid w:val="001011B7"/>
    <w:rsid w:val="001600B0"/>
    <w:rsid w:val="001D1599"/>
    <w:rsid w:val="001D3FD2"/>
    <w:rsid w:val="00226CBA"/>
    <w:rsid w:val="00261A3F"/>
    <w:rsid w:val="002779D6"/>
    <w:rsid w:val="002B6A7D"/>
    <w:rsid w:val="002D3774"/>
    <w:rsid w:val="002D582C"/>
    <w:rsid w:val="003162FD"/>
    <w:rsid w:val="003713FA"/>
    <w:rsid w:val="003E0800"/>
    <w:rsid w:val="003F1CAB"/>
    <w:rsid w:val="0040472C"/>
    <w:rsid w:val="00496473"/>
    <w:rsid w:val="004A54AC"/>
    <w:rsid w:val="004A7953"/>
    <w:rsid w:val="004E38FA"/>
    <w:rsid w:val="005211BB"/>
    <w:rsid w:val="00526FA0"/>
    <w:rsid w:val="005647DF"/>
    <w:rsid w:val="00593276"/>
    <w:rsid w:val="005C012C"/>
    <w:rsid w:val="00634FD7"/>
    <w:rsid w:val="006431F5"/>
    <w:rsid w:val="00655CD4"/>
    <w:rsid w:val="006615FC"/>
    <w:rsid w:val="00661648"/>
    <w:rsid w:val="00683DA8"/>
    <w:rsid w:val="006D1320"/>
    <w:rsid w:val="007257B9"/>
    <w:rsid w:val="00733B45"/>
    <w:rsid w:val="00752631"/>
    <w:rsid w:val="007B531F"/>
    <w:rsid w:val="007C4686"/>
    <w:rsid w:val="007F62B0"/>
    <w:rsid w:val="008026A1"/>
    <w:rsid w:val="00841CCB"/>
    <w:rsid w:val="0085560C"/>
    <w:rsid w:val="008702BD"/>
    <w:rsid w:val="008C3AB2"/>
    <w:rsid w:val="008D63F7"/>
    <w:rsid w:val="009121FC"/>
    <w:rsid w:val="0096769D"/>
    <w:rsid w:val="009831B9"/>
    <w:rsid w:val="009E7A69"/>
    <w:rsid w:val="009F55D1"/>
    <w:rsid w:val="00A15A24"/>
    <w:rsid w:val="00A22544"/>
    <w:rsid w:val="00A22A7C"/>
    <w:rsid w:val="00A376F9"/>
    <w:rsid w:val="00A448C6"/>
    <w:rsid w:val="00A94B26"/>
    <w:rsid w:val="00AB09CD"/>
    <w:rsid w:val="00AC0F43"/>
    <w:rsid w:val="00B058BD"/>
    <w:rsid w:val="00B25EB7"/>
    <w:rsid w:val="00B329F1"/>
    <w:rsid w:val="00B401F5"/>
    <w:rsid w:val="00B5165B"/>
    <w:rsid w:val="00B724A6"/>
    <w:rsid w:val="00B7484F"/>
    <w:rsid w:val="00B95BB1"/>
    <w:rsid w:val="00BD3B54"/>
    <w:rsid w:val="00C33E26"/>
    <w:rsid w:val="00C60082"/>
    <w:rsid w:val="00C86530"/>
    <w:rsid w:val="00CB0C0F"/>
    <w:rsid w:val="00CC525D"/>
    <w:rsid w:val="00CE5B7E"/>
    <w:rsid w:val="00D00B5C"/>
    <w:rsid w:val="00D02D5C"/>
    <w:rsid w:val="00D126BF"/>
    <w:rsid w:val="00D93066"/>
    <w:rsid w:val="00DB1605"/>
    <w:rsid w:val="00DB2860"/>
    <w:rsid w:val="00DC641D"/>
    <w:rsid w:val="00DE4432"/>
    <w:rsid w:val="00E053BE"/>
    <w:rsid w:val="00E40DBC"/>
    <w:rsid w:val="00E52130"/>
    <w:rsid w:val="00E81CF1"/>
    <w:rsid w:val="00F0245C"/>
    <w:rsid w:val="00F578FC"/>
    <w:rsid w:val="00F75EBA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189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74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</w:style>
  <w:style w:type="paragraph" w:customStyle="1" w:styleId="normal0">
    <w:name w:val="normal"/>
  </w:style>
  <w:style w:type="character" w:customStyle="1" w:styleId="Heading1Char">
    <w:name w:val="Heading 1 Char"/>
    <w:basedOn w:val="DefaultParagraphFont"/>
    <w:link w:val="Heading1"/>
    <w:uiPriority w:val="9"/>
    <w:rsid w:val="0053074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307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4D"/>
  </w:style>
  <w:style w:type="paragraph" w:styleId="Footer">
    <w:name w:val="footer"/>
    <w:basedOn w:val="Normal"/>
    <w:link w:val="Foot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74D"/>
  </w:style>
  <w:style w:type="paragraph" w:styleId="BalloonText">
    <w:name w:val="Balloon Text"/>
    <w:basedOn w:val="Normal"/>
    <w:link w:val="BalloonTextChar"/>
    <w:uiPriority w:val="99"/>
    <w:semiHidden/>
    <w:unhideWhenUsed/>
    <w:rsid w:val="00517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2219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672289"/>
    <w:pPr>
      <w:ind w:left="720"/>
      <w:contextualSpacing/>
    </w:p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styleId="Emphasis">
    <w:name w:val="Emphasis"/>
    <w:basedOn w:val="DefaultParagraphFont"/>
    <w:uiPriority w:val="20"/>
    <w:qFormat/>
    <w:rsid w:val="003E0800"/>
    <w:rPr>
      <w:i/>
      <w:iCs/>
    </w:rPr>
  </w:style>
  <w:style w:type="character" w:styleId="Strong">
    <w:name w:val="Strong"/>
    <w:basedOn w:val="DefaultParagraphFont"/>
    <w:uiPriority w:val="22"/>
    <w:qFormat/>
    <w:rsid w:val="0004355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74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</w:style>
  <w:style w:type="paragraph" w:customStyle="1" w:styleId="normal0">
    <w:name w:val="normal"/>
  </w:style>
  <w:style w:type="character" w:customStyle="1" w:styleId="Heading1Char">
    <w:name w:val="Heading 1 Char"/>
    <w:basedOn w:val="DefaultParagraphFont"/>
    <w:link w:val="Heading1"/>
    <w:uiPriority w:val="9"/>
    <w:rsid w:val="0053074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307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4D"/>
  </w:style>
  <w:style w:type="paragraph" w:styleId="Footer">
    <w:name w:val="footer"/>
    <w:basedOn w:val="Normal"/>
    <w:link w:val="Foot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74D"/>
  </w:style>
  <w:style w:type="paragraph" w:styleId="BalloonText">
    <w:name w:val="Balloon Text"/>
    <w:basedOn w:val="Normal"/>
    <w:link w:val="BalloonTextChar"/>
    <w:uiPriority w:val="99"/>
    <w:semiHidden/>
    <w:unhideWhenUsed/>
    <w:rsid w:val="00517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2219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672289"/>
    <w:pPr>
      <w:ind w:left="720"/>
      <w:contextualSpacing/>
    </w:p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styleId="Emphasis">
    <w:name w:val="Emphasis"/>
    <w:basedOn w:val="DefaultParagraphFont"/>
    <w:uiPriority w:val="20"/>
    <w:qFormat/>
    <w:rsid w:val="003E0800"/>
    <w:rPr>
      <w:i/>
      <w:iCs/>
    </w:rPr>
  </w:style>
  <w:style w:type="character" w:styleId="Strong">
    <w:name w:val="Strong"/>
    <w:basedOn w:val="DefaultParagraphFont"/>
    <w:uiPriority w:val="22"/>
    <w:qFormat/>
    <w:rsid w:val="00043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321">
          <w:marLeft w:val="-8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0rGJKVhfmD1MNUn3sMDibcaPBw==">AMUW2mXfJ2dTmJ5hyG+z/0AkTe3Nqkn18FPY7jf7HfNlmmRaNXLGfnmTZQOCKf0gW0OMlJ6EAotlGVqN5gxkOXEByjWIUioF4ABy9ZDL0BEQarppsD4yvxyoEvBHf4uuCA8jvhO/KBSxhO2pu2tdNHERgZfn1UTnLThOItQpe8fVcqSHQrLXDtAtOO1usfL/14G/OuCSkCVTC20nX/GqX52PcoV4sb50Rw==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Macintosh Word</Application>
  <DocSecurity>0</DocSecurity>
  <Lines>8</Lines>
  <Paragraphs>2</Paragraphs>
  <ScaleCrop>false</ScaleCrop>
  <Company>Watertown Public Schools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Watertown, MA</dc:creator>
  <cp:lastModifiedBy>Town of Watertown, MA</cp:lastModifiedBy>
  <cp:revision>2</cp:revision>
  <dcterms:created xsi:type="dcterms:W3CDTF">2020-05-24T12:36:00Z</dcterms:created>
  <dcterms:modified xsi:type="dcterms:W3CDTF">2020-05-24T12:36:00Z</dcterms:modified>
</cp:coreProperties>
</file>